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E1" w:rsidRPr="000276EF" w:rsidRDefault="006A12E1" w:rsidP="006A12E1">
      <w:pPr>
        <w:jc w:val="center"/>
        <w:rPr>
          <w:sz w:val="24"/>
          <w:szCs w:val="24"/>
        </w:rPr>
      </w:pPr>
      <w:r w:rsidRPr="000276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C61B" wp14:editId="1731F405">
                <wp:simplePos x="0" y="0"/>
                <wp:positionH relativeFrom="margin">
                  <wp:posOffset>2864485</wp:posOffset>
                </wp:positionH>
                <wp:positionV relativeFrom="paragraph">
                  <wp:posOffset>113665</wp:posOffset>
                </wp:positionV>
                <wp:extent cx="4048125" cy="82867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12E1" w:rsidRPr="006A12E1" w:rsidRDefault="006A12E1" w:rsidP="006A12E1">
                            <w:pPr>
                              <w:jc w:val="center"/>
                              <w:rPr>
                                <w:rFonts w:cs="Abraham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E1">
                              <w:rPr>
                                <w:rFonts w:cs="Abraham"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אפשר חתימה </w:t>
                            </w:r>
                            <w:r w:rsidRPr="006A12E1">
                              <w:rPr>
                                <w:rFonts w:cs="Abraham"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C61B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225.55pt;margin-top:8.95pt;width:31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" filled="f" stroked="f">
                <v:textbox>
                  <w:txbxContent>
                    <w:p w:rsidR="006A12E1" w:rsidRPr="006A12E1" w:rsidRDefault="006A12E1" w:rsidP="006A12E1">
                      <w:pPr>
                        <w:jc w:val="center"/>
                        <w:rPr>
                          <w:rFonts w:cs="Abraham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2E1">
                        <w:rPr>
                          <w:rFonts w:cs="Abraham" w:hint="cs"/>
                          <w:b/>
                          <w:color w:val="000000" w:themeColor="text1"/>
                          <w:sz w:val="96"/>
                          <w:szCs w:val="96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אפשר חתימה </w:t>
                      </w:r>
                      <w:r w:rsidRPr="006A12E1">
                        <w:rPr>
                          <w:rFonts w:cs="Abraham" w:hint="cs"/>
                          <w:b/>
                          <w:color w:val="000000" w:themeColor="text1"/>
                          <w:sz w:val="96"/>
                          <w:szCs w:val="96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12E1" w:rsidRPr="000276EF" w:rsidRDefault="006A12E1" w:rsidP="006A12E1">
      <w:pPr>
        <w:jc w:val="center"/>
        <w:rPr>
          <w:sz w:val="24"/>
          <w:szCs w:val="24"/>
        </w:rPr>
      </w:pPr>
    </w:p>
    <w:p w:rsidR="006A12E1" w:rsidRPr="000276EF" w:rsidRDefault="006A12E1" w:rsidP="006A12E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52"/>
        <w:bidiVisual/>
        <w:tblW w:w="0" w:type="auto"/>
        <w:tblLook w:val="04A0" w:firstRow="1" w:lastRow="0" w:firstColumn="1" w:lastColumn="0" w:noHBand="0" w:noVBand="1"/>
      </w:tblPr>
      <w:tblGrid>
        <w:gridCol w:w="2636"/>
        <w:gridCol w:w="2574"/>
        <w:gridCol w:w="2636"/>
        <w:gridCol w:w="2574"/>
        <w:gridCol w:w="2574"/>
      </w:tblGrid>
      <w:tr w:rsidR="002F723D" w:rsidRPr="000276EF" w:rsidTr="002F723D">
        <w:trPr>
          <w:trHeight w:val="1675"/>
        </w:trPr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bookmarkStart w:id="0" w:name="_GoBack"/>
            <w:bookmarkEnd w:id="0"/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 w:hint="cs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מישהי שגרה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              ברחוב שלי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שיש לנו אותו מספר אחים</w:t>
            </w:r>
          </w:p>
        </w:tc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שאוהבת חיות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מישהי שיש לה </w:t>
            </w: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אחות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חניכה בסניף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משהי שרוצה השנה להיות פעילה </w:t>
            </w:r>
            <w:proofErr w:type="spellStart"/>
            <w:r w:rsidRPr="00F90A8A">
              <w:rPr>
                <w:rFonts w:cs="Comix No2 CLM" w:hint="cs"/>
                <w:sz w:val="26"/>
                <w:szCs w:val="26"/>
                <w:rtl/>
              </w:rPr>
              <w:t>בחב</w:t>
            </w:r>
            <w:r w:rsidR="002F723D">
              <w:rPr>
                <w:rFonts w:cs="Comix No2 CLM" w:hint="cs"/>
                <w:sz w:val="26"/>
                <w:szCs w:val="26"/>
                <w:rtl/>
              </w:rPr>
              <w:t>"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ב</w:t>
            </w:r>
            <w:proofErr w:type="spellEnd"/>
          </w:p>
        </w:tc>
      </w:tr>
      <w:tr w:rsidR="002F723D" w:rsidRPr="000276EF" w:rsidTr="002F723D">
        <w:trPr>
          <w:trHeight w:val="1578"/>
        </w:trPr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מישהי שיש לה </w:t>
            </w: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2 אחים נשואים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שאמא שלה מורה</w:t>
            </w:r>
          </w:p>
        </w:tc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שתינו אוהבו</w:t>
            </w:r>
            <w:r>
              <w:rPr>
                <w:rFonts w:cs="Comix No2 CLM" w:hint="cs"/>
                <w:sz w:val="26"/>
                <w:szCs w:val="26"/>
                <w:rtl/>
              </w:rPr>
              <w:t>ת..</w:t>
            </w:r>
          </w:p>
          <w:p w:rsidR="00F90A8A" w:rsidRPr="00F90A8A" w:rsidRDefault="00F90A8A" w:rsidP="006A12E1">
            <w:pPr>
              <w:tabs>
                <w:tab w:val="left" w:pos="3986"/>
              </w:tabs>
              <w:rPr>
                <w:rFonts w:cs="Comix No2 CLM"/>
                <w:sz w:val="2"/>
                <w:szCs w:val="2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rPr>
                <w:rFonts w:cs="Comix No2 CLM"/>
                <w:sz w:val="26"/>
                <w:szCs w:val="26"/>
                <w:rtl/>
              </w:rPr>
            </w:pPr>
            <w:r>
              <w:rPr>
                <w:rFonts w:cs="Comix No2 CLM" w:hint="cs"/>
                <w:sz w:val="26"/>
                <w:szCs w:val="26"/>
                <w:rtl/>
              </w:rPr>
              <w:t xml:space="preserve">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_______________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ששברה את היד או הרגל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יש לנו אותו </w:t>
            </w:r>
            <w:r>
              <w:rPr>
                <w:rFonts w:cs="Comix No2 CLM" w:hint="cs"/>
                <w:sz w:val="26"/>
                <w:szCs w:val="26"/>
                <w:rtl/>
              </w:rPr>
              <w:t xml:space="preserve">               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מס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פר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 אותיות בשם</w:t>
            </w:r>
          </w:p>
        </w:tc>
      </w:tr>
      <w:tr w:rsidR="002F723D" w:rsidRPr="000276EF" w:rsidTr="002F723D">
        <w:trPr>
          <w:trHeight w:val="1675"/>
        </w:trPr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שהיא בכורה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שיש לה אחיינים</w:t>
            </w:r>
          </w:p>
        </w:tc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מישהי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שלא לומדת באולפנה שלי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שאוהבת חצילים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שיודעת לנגן</w:t>
            </w:r>
          </w:p>
        </w:tc>
      </w:tr>
      <w:tr w:rsidR="002F723D" w:rsidRPr="000276EF" w:rsidTr="002F723D">
        <w:trPr>
          <w:trHeight w:val="1578"/>
        </w:trPr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שנולדה בחודש שלי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שתינו טיילנו בקיץ באותו מקום</w:t>
            </w:r>
          </w:p>
        </w:tc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מישהי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שהיית</w:t>
            </w:r>
            <w:r w:rsidRPr="00F90A8A">
              <w:rPr>
                <w:rFonts w:cs="Comix No2 CLM" w:hint="eastAsia"/>
                <w:sz w:val="26"/>
                <w:szCs w:val="26"/>
                <w:rtl/>
              </w:rPr>
              <w:t>ה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 לה חתונה במשפחה השנה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משהי מהשבט שלי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מישהי שמתרגשת   להיות כאן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עכשיו</w:t>
            </w:r>
          </w:p>
        </w:tc>
      </w:tr>
      <w:tr w:rsidR="002F723D" w:rsidRPr="000276EF" w:rsidTr="002F723D">
        <w:trPr>
          <w:trHeight w:val="1675"/>
        </w:trPr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שאוהבת לצייר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שהי</w:t>
            </w:r>
            <w:r w:rsidR="002F723D">
              <w:rPr>
                <w:rFonts w:cs="Comix No2 CLM" w:hint="cs"/>
                <w:sz w:val="26"/>
                <w:szCs w:val="26"/>
                <w:rtl/>
              </w:rPr>
              <w:t>י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תה במחנה</w:t>
            </w:r>
          </w:p>
        </w:tc>
        <w:tc>
          <w:tcPr>
            <w:tcW w:w="2636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שתינו עם אותה מידת נעליים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 xml:space="preserve">סבא וסבתא שלנו </w:t>
            </w:r>
            <w:r>
              <w:rPr>
                <w:rFonts w:cs="Comix No2 CLM" w:hint="cs"/>
                <w:sz w:val="26"/>
                <w:szCs w:val="26"/>
                <w:rtl/>
              </w:rPr>
              <w:t xml:space="preserve"> </w:t>
            </w:r>
            <w:r w:rsidRPr="00F90A8A">
              <w:rPr>
                <w:rFonts w:cs="Comix No2 CLM" w:hint="cs"/>
                <w:sz w:val="26"/>
                <w:szCs w:val="26"/>
                <w:rtl/>
              </w:rPr>
              <w:t>גרים באותה עיר</w:t>
            </w:r>
          </w:p>
        </w:tc>
        <w:tc>
          <w:tcPr>
            <w:tcW w:w="2574" w:type="dxa"/>
          </w:tcPr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</w:p>
          <w:p w:rsidR="00F90A8A" w:rsidRPr="00F90A8A" w:rsidRDefault="00F90A8A" w:rsidP="006A12E1">
            <w:pPr>
              <w:tabs>
                <w:tab w:val="left" w:pos="3986"/>
              </w:tabs>
              <w:jc w:val="center"/>
              <w:rPr>
                <w:rFonts w:cs="Comix No2 CLM"/>
                <w:sz w:val="26"/>
                <w:szCs w:val="26"/>
                <w:rtl/>
              </w:rPr>
            </w:pPr>
            <w:r w:rsidRPr="00F90A8A">
              <w:rPr>
                <w:rFonts w:cs="Comix No2 CLM" w:hint="cs"/>
                <w:sz w:val="26"/>
                <w:szCs w:val="26"/>
                <w:rtl/>
              </w:rPr>
              <w:t>מישהי שחולמת להיות רופאה</w:t>
            </w:r>
          </w:p>
        </w:tc>
      </w:tr>
    </w:tbl>
    <w:p w:rsidR="006A12E1" w:rsidRPr="000276EF" w:rsidRDefault="006A12E1" w:rsidP="006A12E1">
      <w:pPr>
        <w:jc w:val="center"/>
        <w:rPr>
          <w:sz w:val="24"/>
          <w:szCs w:val="24"/>
        </w:rPr>
      </w:pPr>
    </w:p>
    <w:p w:rsidR="006A12E1" w:rsidRPr="000276EF" w:rsidRDefault="006A12E1" w:rsidP="006A12E1">
      <w:pPr>
        <w:jc w:val="center"/>
        <w:rPr>
          <w:sz w:val="24"/>
          <w:szCs w:val="24"/>
        </w:rPr>
      </w:pPr>
    </w:p>
    <w:p w:rsidR="006A12E1" w:rsidRPr="000276EF" w:rsidRDefault="006A12E1" w:rsidP="006A12E1">
      <w:pPr>
        <w:jc w:val="center"/>
        <w:rPr>
          <w:sz w:val="24"/>
          <w:szCs w:val="24"/>
        </w:rPr>
      </w:pPr>
    </w:p>
    <w:p w:rsidR="006A12E1" w:rsidRPr="000276EF" w:rsidRDefault="006A12E1" w:rsidP="006A12E1">
      <w:pPr>
        <w:jc w:val="center"/>
        <w:rPr>
          <w:sz w:val="24"/>
          <w:szCs w:val="24"/>
        </w:rPr>
      </w:pPr>
    </w:p>
    <w:p w:rsidR="006A12E1" w:rsidRPr="000276EF" w:rsidRDefault="006A12E1" w:rsidP="006A12E1">
      <w:pPr>
        <w:jc w:val="center"/>
        <w:rPr>
          <w:sz w:val="24"/>
          <w:szCs w:val="24"/>
        </w:rPr>
      </w:pPr>
    </w:p>
    <w:p w:rsidR="006A12E1" w:rsidRPr="000276EF" w:rsidRDefault="006A12E1" w:rsidP="006A12E1">
      <w:pPr>
        <w:jc w:val="center"/>
        <w:rPr>
          <w:sz w:val="24"/>
          <w:szCs w:val="24"/>
        </w:rPr>
      </w:pPr>
    </w:p>
    <w:p w:rsidR="006A12E1" w:rsidRPr="000276EF" w:rsidRDefault="006A12E1" w:rsidP="006A12E1">
      <w:pPr>
        <w:tabs>
          <w:tab w:val="left" w:pos="3986"/>
        </w:tabs>
        <w:jc w:val="center"/>
        <w:rPr>
          <w:sz w:val="24"/>
          <w:szCs w:val="24"/>
        </w:rPr>
      </w:pPr>
    </w:p>
    <w:p w:rsidR="006A12E1" w:rsidRPr="000276EF" w:rsidRDefault="006A12E1" w:rsidP="006A12E1">
      <w:pPr>
        <w:tabs>
          <w:tab w:val="left" w:pos="3986"/>
        </w:tabs>
        <w:jc w:val="center"/>
        <w:rPr>
          <w:sz w:val="24"/>
          <w:szCs w:val="24"/>
        </w:rPr>
      </w:pPr>
    </w:p>
    <w:p w:rsidR="008B44D8" w:rsidRDefault="008B44D8"/>
    <w:sectPr w:rsidR="008B44D8" w:rsidSect="006A12E1">
      <w:pgSz w:w="16838" w:h="11906" w:orient="landscape"/>
      <w:pgMar w:top="720" w:right="720" w:bottom="720" w:left="72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aham">
    <w:panose1 w:val="00000500000000000000"/>
    <w:charset w:val="B1"/>
    <w:family w:val="auto"/>
    <w:pitch w:val="variable"/>
    <w:sig w:usb0="00000801" w:usb1="00000000" w:usb2="00000000" w:usb3="00000000" w:csb0="00000020" w:csb1="00000000"/>
  </w:font>
  <w:font w:name="Comix No2 CLM">
    <w:panose1 w:val="02000603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E1"/>
    <w:rsid w:val="002F723D"/>
    <w:rsid w:val="006A12E1"/>
    <w:rsid w:val="008B44D8"/>
    <w:rsid w:val="00D63F28"/>
    <w:rsid w:val="00F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CAF9"/>
  <w15:chartTrackingRefBased/>
  <w15:docId w15:val="{D192AF32-BEE8-4E7D-BAA4-49D98191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12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נעמה</dc:creator>
  <cp:keywords/>
  <dc:description/>
  <cp:lastModifiedBy>נעמה</cp:lastModifiedBy>
  <cp:revision>2</cp:revision>
  <cp:lastPrinted>2019-09-12T09:49:00Z</cp:lastPrinted>
  <dcterms:created xsi:type="dcterms:W3CDTF">2019-09-12T08:56:00Z</dcterms:created>
  <dcterms:modified xsi:type="dcterms:W3CDTF">2019-09-12T09:50:00Z</dcterms:modified>
</cp:coreProperties>
</file>